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39DF0" w14:textId="4DB6B88D" w:rsidR="00517F1C" w:rsidRPr="00517F1C" w:rsidRDefault="00517F1C">
      <w:pPr>
        <w:rPr>
          <w:sz w:val="40"/>
          <w:szCs w:val="40"/>
        </w:rPr>
      </w:pPr>
      <w:r w:rsidRPr="00517F1C">
        <w:rPr>
          <w:sz w:val="40"/>
          <w:szCs w:val="40"/>
        </w:rPr>
        <w:t xml:space="preserve">11.0 </w:t>
      </w:r>
      <w:r w:rsidRPr="00517F1C">
        <w:rPr>
          <w:sz w:val="40"/>
          <w:szCs w:val="40"/>
        </w:rPr>
        <w:t>The "One-Click Bonus Page" Action Plan</w:t>
      </w:r>
    </w:p>
    <w:p w14:paraId="36F3777A" w14:textId="7D274DD3" w:rsidR="00517F1C" w:rsidRPr="00517F1C" w:rsidRDefault="00517F1C" w:rsidP="00517F1C">
      <w:pPr>
        <w:rPr>
          <w:b/>
          <w:bCs/>
        </w:rPr>
      </w:pPr>
      <w:r w:rsidRPr="00517F1C">
        <w:rPr>
          <w:b/>
          <w:bCs/>
        </w:rPr>
        <w:t>The "One-Click Bonus Page" Action Plan</w:t>
      </w:r>
    </w:p>
    <w:p w14:paraId="353B4E79" w14:textId="77777777" w:rsidR="00517F1C" w:rsidRPr="00517F1C" w:rsidRDefault="00517F1C" w:rsidP="00517F1C">
      <w:pPr>
        <w:rPr>
          <w:b/>
          <w:bCs/>
        </w:rPr>
      </w:pPr>
      <w:r w:rsidRPr="00517F1C">
        <w:rPr>
          <w:b/>
          <w:bCs/>
        </w:rPr>
        <w:t>Overview: Your Instant Bonus Page Blueprint</w:t>
      </w:r>
    </w:p>
    <w:p w14:paraId="3F3E58EA" w14:textId="77777777" w:rsidR="00517F1C" w:rsidRPr="00517F1C" w:rsidRDefault="00517F1C" w:rsidP="00517F1C">
      <w:r w:rsidRPr="00517F1C">
        <w:t>Struggling with tech is a conversion killer. Most affiliates lose sales because their bonus pages look unprofessional or take too long to build. This action plan is your antidote. It's a simple, step-by-step guide that shows you how to use free AI tools and landing page builders to create stunning, high-converting bonus pages in minutes, not hours.</w:t>
      </w:r>
    </w:p>
    <w:p w14:paraId="6F7BADA8" w14:textId="67E1A3C5" w:rsidR="00517F1C" w:rsidRPr="00517F1C" w:rsidRDefault="00517F1C" w:rsidP="00517F1C">
      <w:r w:rsidRPr="00517F1C">
        <w:t>This isn't about code or design skills. It’s about leveraging a proven system and free tools to bring your affiliate offer to life. Just follow the steps, and watch your conversions soar.</w:t>
      </w:r>
    </w:p>
    <w:p w14:paraId="76C1F7D8" w14:textId="77777777" w:rsidR="00517F1C" w:rsidRPr="00517F1C" w:rsidRDefault="00517F1C" w:rsidP="00517F1C">
      <w:pPr>
        <w:rPr>
          <w:b/>
          <w:bCs/>
        </w:rPr>
      </w:pPr>
      <w:r w:rsidRPr="00517F1C">
        <w:rPr>
          <w:b/>
          <w:bCs/>
        </w:rPr>
        <w:t>How to Apply: Your 15-Minute Bonus Page Launch</w:t>
      </w:r>
    </w:p>
    <w:p w14:paraId="0A4E1661" w14:textId="77777777" w:rsidR="00517F1C" w:rsidRPr="00517F1C" w:rsidRDefault="00517F1C" w:rsidP="00517F1C">
      <w:r w:rsidRPr="00517F1C">
        <w:t>You can go from zero to a live, high-converting bonus page in three simple steps.</w:t>
      </w:r>
    </w:p>
    <w:p w14:paraId="70BD32EB" w14:textId="77777777" w:rsidR="00517F1C" w:rsidRPr="00517F1C" w:rsidRDefault="00517F1C" w:rsidP="00517F1C">
      <w:pPr>
        <w:numPr>
          <w:ilvl w:val="0"/>
          <w:numId w:val="1"/>
        </w:numPr>
      </w:pPr>
      <w:r w:rsidRPr="00517F1C">
        <w:rPr>
          <w:b/>
          <w:bCs/>
        </w:rPr>
        <w:t>Prep Your Assets:</w:t>
      </w:r>
      <w:r w:rsidRPr="00517F1C">
        <w:t xml:space="preserve"> Before you begin, have the following ready:</w:t>
      </w:r>
    </w:p>
    <w:p w14:paraId="25575D9B" w14:textId="77777777" w:rsidR="00517F1C" w:rsidRPr="00517F1C" w:rsidRDefault="00517F1C" w:rsidP="00517F1C">
      <w:pPr>
        <w:numPr>
          <w:ilvl w:val="1"/>
          <w:numId w:val="1"/>
        </w:numPr>
      </w:pPr>
      <w:r w:rsidRPr="00517F1C">
        <w:t>The main affiliate product details.</w:t>
      </w:r>
    </w:p>
    <w:p w14:paraId="23AEBD15" w14:textId="77777777" w:rsidR="00517F1C" w:rsidRPr="00517F1C" w:rsidRDefault="00517F1C" w:rsidP="00517F1C">
      <w:pPr>
        <w:numPr>
          <w:ilvl w:val="1"/>
          <w:numId w:val="1"/>
        </w:numPr>
      </w:pPr>
      <w:r w:rsidRPr="00517F1C">
        <w:t>Your bonus stack names, values, and short descriptions.</w:t>
      </w:r>
    </w:p>
    <w:p w14:paraId="019883D5" w14:textId="77777777" w:rsidR="00517F1C" w:rsidRPr="00517F1C" w:rsidRDefault="00517F1C" w:rsidP="00517F1C">
      <w:pPr>
        <w:numPr>
          <w:ilvl w:val="1"/>
          <w:numId w:val="1"/>
        </w:numPr>
      </w:pPr>
      <w:r w:rsidRPr="00517F1C">
        <w:t>Your affiliate link.</w:t>
      </w:r>
    </w:p>
    <w:p w14:paraId="53063481" w14:textId="77777777" w:rsidR="00517F1C" w:rsidRPr="00517F1C" w:rsidRDefault="00517F1C" w:rsidP="00517F1C">
      <w:pPr>
        <w:numPr>
          <w:ilvl w:val="0"/>
          <w:numId w:val="1"/>
        </w:numPr>
      </w:pPr>
      <w:r w:rsidRPr="00517F1C">
        <w:rPr>
          <w:b/>
          <w:bCs/>
        </w:rPr>
        <w:t>Generate Your Copy:</w:t>
      </w:r>
      <w:r w:rsidRPr="00517F1C">
        <w:t xml:space="preserve"> Use the fill-in-the-blank prompts in </w:t>
      </w:r>
      <w:r w:rsidRPr="00517F1C">
        <w:rPr>
          <w:b/>
          <w:bCs/>
        </w:rPr>
        <w:t>Section 1</w:t>
      </w:r>
      <w:r w:rsidRPr="00517F1C">
        <w:t xml:space="preserve"> to have ChatGPT write your entire bonus page copy. This is where you'll build the psychological framework.</w:t>
      </w:r>
    </w:p>
    <w:p w14:paraId="30192690" w14:textId="77777777" w:rsidR="00517F1C" w:rsidRPr="00517F1C" w:rsidRDefault="00517F1C" w:rsidP="00517F1C">
      <w:pPr>
        <w:numPr>
          <w:ilvl w:val="0"/>
          <w:numId w:val="1"/>
        </w:numPr>
      </w:pPr>
      <w:r w:rsidRPr="00517F1C">
        <w:rPr>
          <w:b/>
          <w:bCs/>
        </w:rPr>
        <w:t>Deploy and Design:</w:t>
      </w:r>
      <w:r w:rsidRPr="00517F1C">
        <w:t xml:space="preserve"> Use the simple, no-code landing page builder instructions in </w:t>
      </w:r>
      <w:r w:rsidRPr="00517F1C">
        <w:rPr>
          <w:b/>
          <w:bCs/>
        </w:rPr>
        <w:t>Section 2</w:t>
      </w:r>
      <w:r w:rsidRPr="00517F1C">
        <w:t xml:space="preserve"> to plug in your copy, add some images, and go live.</w:t>
      </w:r>
    </w:p>
    <w:p w14:paraId="4FE91E41" w14:textId="77FE23FE" w:rsidR="00517F1C" w:rsidRDefault="00517F1C" w:rsidP="00517F1C"/>
    <w:p w14:paraId="07A7939C" w14:textId="77777777" w:rsidR="00517F1C" w:rsidRDefault="00517F1C" w:rsidP="00517F1C"/>
    <w:p w14:paraId="3A30A79D" w14:textId="77777777" w:rsidR="00517F1C" w:rsidRDefault="00517F1C" w:rsidP="00517F1C"/>
    <w:p w14:paraId="11EFA461" w14:textId="77777777" w:rsidR="00517F1C" w:rsidRDefault="00517F1C" w:rsidP="00517F1C"/>
    <w:p w14:paraId="5BBDD353" w14:textId="77777777" w:rsidR="00517F1C" w:rsidRDefault="00517F1C" w:rsidP="00517F1C"/>
    <w:p w14:paraId="4FADBF10" w14:textId="77777777" w:rsidR="00517F1C" w:rsidRDefault="00517F1C" w:rsidP="00517F1C"/>
    <w:p w14:paraId="0B381E2B" w14:textId="77777777" w:rsidR="00517F1C" w:rsidRDefault="00517F1C" w:rsidP="00517F1C"/>
    <w:p w14:paraId="690BC07E" w14:textId="77777777" w:rsidR="00517F1C" w:rsidRDefault="00517F1C" w:rsidP="00517F1C"/>
    <w:p w14:paraId="14330A05" w14:textId="77777777" w:rsidR="00517F1C" w:rsidRPr="00517F1C" w:rsidRDefault="00517F1C" w:rsidP="00517F1C"/>
    <w:p w14:paraId="3D3A8971" w14:textId="77777777" w:rsidR="00517F1C" w:rsidRPr="00517F1C" w:rsidRDefault="00517F1C" w:rsidP="00517F1C">
      <w:pPr>
        <w:rPr>
          <w:b/>
          <w:bCs/>
        </w:rPr>
      </w:pPr>
      <w:r w:rsidRPr="00517F1C">
        <w:rPr>
          <w:b/>
          <w:bCs/>
        </w:rPr>
        <w:lastRenderedPageBreak/>
        <w:t>Section 1: The AI-Powered Copy Generator</w:t>
      </w:r>
    </w:p>
    <w:p w14:paraId="09B78820" w14:textId="77777777" w:rsidR="00517F1C" w:rsidRPr="00517F1C" w:rsidRDefault="00517F1C" w:rsidP="00517F1C">
      <w:r w:rsidRPr="00517F1C">
        <w:t>This is the most critical step. Your bonus page copy must be persuasive, value-driven, and loaded with psychological triggers. Instead of writing it yourself, you'll use this prompt to generate it instantly with AI.</w:t>
      </w:r>
    </w:p>
    <w:p w14:paraId="60EDDF75" w14:textId="77777777" w:rsidR="00517F1C" w:rsidRPr="00517F1C" w:rsidRDefault="00517F1C" w:rsidP="00517F1C">
      <w:pPr>
        <w:rPr>
          <w:b/>
          <w:bCs/>
        </w:rPr>
      </w:pPr>
      <w:r w:rsidRPr="00517F1C">
        <w:rPr>
          <w:b/>
          <w:bCs/>
        </w:rPr>
        <w:t>Prompt: The "Instant Bonus Page Copy" Generator</w:t>
      </w:r>
    </w:p>
    <w:p w14:paraId="20A26F50" w14:textId="77777777" w:rsidR="00517F1C" w:rsidRPr="00517F1C" w:rsidRDefault="00517F1C" w:rsidP="00517F1C">
      <w:r w:rsidRPr="00517F1C">
        <w:t>This single prompt will create a high-converting bonus page script that you can copy and paste. It's built on a proven structure that works.</w:t>
      </w:r>
    </w:p>
    <w:p w14:paraId="12950171" w14:textId="77777777" w:rsidR="00517F1C" w:rsidRPr="00517F1C" w:rsidRDefault="00517F1C" w:rsidP="00517F1C">
      <w:r w:rsidRPr="00517F1C">
        <w:t>You are an expert affiliate marketer and copywriter. I need you to write the complete, persuasive copy for a bonus page. The page must be designed to get visitors to click my affiliate link and claim my exclusive bonus stack.</w:t>
      </w:r>
    </w:p>
    <w:p w14:paraId="79651A6C" w14:textId="77777777" w:rsidR="00517F1C" w:rsidRPr="00517F1C" w:rsidRDefault="00517F1C" w:rsidP="00517F1C">
      <w:r w:rsidRPr="00517F1C">
        <w:t>Here are the key details:</w:t>
      </w:r>
    </w:p>
    <w:p w14:paraId="36B3A14A" w14:textId="77777777" w:rsidR="00517F1C" w:rsidRPr="00517F1C" w:rsidRDefault="00517F1C" w:rsidP="00517F1C">
      <w:pPr>
        <w:numPr>
          <w:ilvl w:val="0"/>
          <w:numId w:val="2"/>
        </w:numPr>
      </w:pPr>
      <w:r w:rsidRPr="00517F1C">
        <w:t xml:space="preserve">**Main </w:t>
      </w:r>
      <w:proofErr w:type="gramStart"/>
      <w:r w:rsidRPr="00517F1C">
        <w:t>Product:*</w:t>
      </w:r>
      <w:proofErr w:type="gramEnd"/>
      <w:r w:rsidRPr="00517F1C">
        <w:t>* [PRODUCT NAME]</w:t>
      </w:r>
    </w:p>
    <w:p w14:paraId="243F57B2" w14:textId="77777777" w:rsidR="00517F1C" w:rsidRPr="00517F1C" w:rsidRDefault="00517F1C" w:rsidP="00517F1C">
      <w:pPr>
        <w:numPr>
          <w:ilvl w:val="0"/>
          <w:numId w:val="2"/>
        </w:numPr>
      </w:pPr>
      <w:r w:rsidRPr="00517F1C">
        <w:t xml:space="preserve">**Core Promise of Main </w:t>
      </w:r>
      <w:proofErr w:type="gramStart"/>
      <w:r w:rsidRPr="00517F1C">
        <w:t>Product:*</w:t>
      </w:r>
      <w:proofErr w:type="gramEnd"/>
      <w:r w:rsidRPr="00517F1C">
        <w:t>* [MAIN PROMISE]</w:t>
      </w:r>
    </w:p>
    <w:p w14:paraId="2D1409E7" w14:textId="77777777" w:rsidR="00517F1C" w:rsidRPr="00517F1C" w:rsidRDefault="00517F1C" w:rsidP="00517F1C">
      <w:pPr>
        <w:numPr>
          <w:ilvl w:val="0"/>
          <w:numId w:val="2"/>
        </w:numPr>
      </w:pPr>
      <w:r w:rsidRPr="00517F1C">
        <w:t xml:space="preserve">**Target </w:t>
      </w:r>
      <w:proofErr w:type="gramStart"/>
      <w:r w:rsidRPr="00517F1C">
        <w:t>Audience:*</w:t>
      </w:r>
      <w:proofErr w:type="gramEnd"/>
      <w:r w:rsidRPr="00517F1C">
        <w:t>* [TARGET AUDIENCE]</w:t>
      </w:r>
    </w:p>
    <w:p w14:paraId="74CCAC45" w14:textId="77777777" w:rsidR="00517F1C" w:rsidRPr="00517F1C" w:rsidRDefault="00517F1C" w:rsidP="00517F1C">
      <w:pPr>
        <w:numPr>
          <w:ilvl w:val="0"/>
          <w:numId w:val="2"/>
        </w:numPr>
      </w:pPr>
      <w:r w:rsidRPr="00517F1C">
        <w:t xml:space="preserve">**Biggest Pain Point of </w:t>
      </w:r>
      <w:proofErr w:type="gramStart"/>
      <w:r w:rsidRPr="00517F1C">
        <w:t>Audience:*</w:t>
      </w:r>
      <w:proofErr w:type="gramEnd"/>
      <w:r w:rsidRPr="00517F1C">
        <w:t>* [PAIN POINT]</w:t>
      </w:r>
    </w:p>
    <w:p w14:paraId="6AF9CC99" w14:textId="77777777" w:rsidR="00517F1C" w:rsidRPr="00517F1C" w:rsidRDefault="00517F1C" w:rsidP="00517F1C">
      <w:pPr>
        <w:numPr>
          <w:ilvl w:val="0"/>
          <w:numId w:val="2"/>
        </w:numPr>
      </w:pPr>
      <w:r w:rsidRPr="00517F1C">
        <w:t xml:space="preserve">**Your Bonus Stack </w:t>
      </w:r>
      <w:proofErr w:type="gramStart"/>
      <w:r w:rsidRPr="00517F1C">
        <w:t>Name:*</w:t>
      </w:r>
      <w:proofErr w:type="gramEnd"/>
      <w:r w:rsidRPr="00517F1C">
        <w:t>* [BONUS STACK NAME]</w:t>
      </w:r>
    </w:p>
    <w:p w14:paraId="0C2AFB67" w14:textId="77777777" w:rsidR="00517F1C" w:rsidRPr="00517F1C" w:rsidRDefault="00517F1C" w:rsidP="00517F1C">
      <w:pPr>
        <w:numPr>
          <w:ilvl w:val="0"/>
          <w:numId w:val="2"/>
        </w:numPr>
      </w:pPr>
      <w:r w:rsidRPr="00517F1C">
        <w:t xml:space="preserve">**Total Bonus Stack </w:t>
      </w:r>
      <w:proofErr w:type="gramStart"/>
      <w:r w:rsidRPr="00517F1C">
        <w:t>Value:*</w:t>
      </w:r>
      <w:proofErr w:type="gramEnd"/>
      <w:r w:rsidRPr="00517F1C">
        <w:t>* [TOTAL VALUE]</w:t>
      </w:r>
    </w:p>
    <w:p w14:paraId="67FB4E98" w14:textId="77777777" w:rsidR="00517F1C" w:rsidRPr="00517F1C" w:rsidRDefault="00517F1C" w:rsidP="00517F1C">
      <w:pPr>
        <w:numPr>
          <w:ilvl w:val="0"/>
          <w:numId w:val="2"/>
        </w:numPr>
      </w:pPr>
      <w:r w:rsidRPr="00517F1C">
        <w:t xml:space="preserve">**Bonus 1 Name &amp; </w:t>
      </w:r>
      <w:proofErr w:type="gramStart"/>
      <w:r w:rsidRPr="00517F1C">
        <w:t>Description:*</w:t>
      </w:r>
      <w:proofErr w:type="gramEnd"/>
      <w:r w:rsidRPr="00517F1C">
        <w:t>* [BONUS 1 NAME], which helps with [BONUS 1 BENEFIT].</w:t>
      </w:r>
    </w:p>
    <w:p w14:paraId="2F03158E" w14:textId="77777777" w:rsidR="00517F1C" w:rsidRPr="00517F1C" w:rsidRDefault="00517F1C" w:rsidP="00517F1C">
      <w:pPr>
        <w:numPr>
          <w:ilvl w:val="0"/>
          <w:numId w:val="2"/>
        </w:numPr>
      </w:pPr>
      <w:r w:rsidRPr="00517F1C">
        <w:t xml:space="preserve">**Bonus 2 Name &amp; </w:t>
      </w:r>
      <w:proofErr w:type="gramStart"/>
      <w:r w:rsidRPr="00517F1C">
        <w:t>Description:*</w:t>
      </w:r>
      <w:proofErr w:type="gramEnd"/>
      <w:r w:rsidRPr="00517F1C">
        <w:t>* [BONUS 2 NAME], which helps with [BONUS 2 BENEFIT].</w:t>
      </w:r>
    </w:p>
    <w:p w14:paraId="245EB77D" w14:textId="77777777" w:rsidR="00517F1C" w:rsidRDefault="00517F1C" w:rsidP="00517F1C">
      <w:pPr>
        <w:numPr>
          <w:ilvl w:val="0"/>
          <w:numId w:val="2"/>
        </w:numPr>
      </w:pPr>
      <w:r w:rsidRPr="00517F1C">
        <w:t xml:space="preserve">**Bonus 3 Name &amp; </w:t>
      </w:r>
      <w:proofErr w:type="gramStart"/>
      <w:r w:rsidRPr="00517F1C">
        <w:t>Description:*</w:t>
      </w:r>
      <w:proofErr w:type="gramEnd"/>
      <w:r w:rsidRPr="00517F1C">
        <w:t>* [BONUS 3 NAME], which helps with [BONUS 3 BENEFIT].</w:t>
      </w:r>
    </w:p>
    <w:p w14:paraId="71C0818B" w14:textId="77777777" w:rsidR="00517F1C" w:rsidRDefault="00517F1C" w:rsidP="00517F1C"/>
    <w:p w14:paraId="289CC52D" w14:textId="77777777" w:rsidR="00517F1C" w:rsidRDefault="00517F1C" w:rsidP="00517F1C"/>
    <w:p w14:paraId="712B0312" w14:textId="77777777" w:rsidR="00517F1C" w:rsidRDefault="00517F1C" w:rsidP="00517F1C"/>
    <w:p w14:paraId="1C160D61" w14:textId="77777777" w:rsidR="00517F1C" w:rsidRDefault="00517F1C" w:rsidP="00517F1C"/>
    <w:p w14:paraId="093CC3DE" w14:textId="77777777" w:rsidR="00517F1C" w:rsidRDefault="00517F1C" w:rsidP="00517F1C"/>
    <w:p w14:paraId="691B1AF5" w14:textId="77777777" w:rsidR="00517F1C" w:rsidRDefault="00517F1C" w:rsidP="00517F1C"/>
    <w:p w14:paraId="478ED88D" w14:textId="77777777" w:rsidR="00517F1C" w:rsidRDefault="00517F1C" w:rsidP="00517F1C"/>
    <w:p w14:paraId="5076A565" w14:textId="77777777" w:rsidR="00517F1C" w:rsidRPr="00517F1C" w:rsidRDefault="00517F1C" w:rsidP="00517F1C"/>
    <w:p w14:paraId="60B1F426" w14:textId="77777777" w:rsidR="00517F1C" w:rsidRPr="00517F1C" w:rsidRDefault="00517F1C" w:rsidP="00517F1C">
      <w:r w:rsidRPr="00517F1C">
        <w:t>Your copy should follow this structure exactly:</w:t>
      </w:r>
    </w:p>
    <w:p w14:paraId="25F0496C" w14:textId="77777777" w:rsidR="00517F1C" w:rsidRPr="00517F1C" w:rsidRDefault="00517F1C" w:rsidP="00517F1C">
      <w:pPr>
        <w:numPr>
          <w:ilvl w:val="0"/>
          <w:numId w:val="3"/>
        </w:numPr>
      </w:pPr>
      <w:r w:rsidRPr="00517F1C">
        <w:t>A bold, benefit-driven headline that agitates the pain point.</w:t>
      </w:r>
    </w:p>
    <w:p w14:paraId="0E3D7221" w14:textId="77777777" w:rsidR="00517F1C" w:rsidRPr="00517F1C" w:rsidRDefault="00517F1C" w:rsidP="00517F1C">
      <w:pPr>
        <w:numPr>
          <w:ilvl w:val="0"/>
          <w:numId w:val="3"/>
        </w:numPr>
      </w:pPr>
      <w:r w:rsidRPr="00517F1C">
        <w:t>An emotional sub-headline that positions the bonus as the ultimate solution.</w:t>
      </w:r>
    </w:p>
    <w:p w14:paraId="665010D0" w14:textId="77777777" w:rsidR="00517F1C" w:rsidRPr="00517F1C" w:rsidRDefault="00517F1C" w:rsidP="00517F1C">
      <w:pPr>
        <w:numPr>
          <w:ilvl w:val="0"/>
          <w:numId w:val="3"/>
        </w:numPr>
      </w:pPr>
      <w:r w:rsidRPr="00517F1C">
        <w:t>A short paragraph validating the main product, followed by a paragraph that introduces the "hidden gap" the product has and the problem it creates.</w:t>
      </w:r>
    </w:p>
    <w:p w14:paraId="28A1D794" w14:textId="77777777" w:rsidR="00517F1C" w:rsidRPr="00517F1C" w:rsidRDefault="00517F1C" w:rsidP="00517F1C">
      <w:pPr>
        <w:numPr>
          <w:ilvl w:val="0"/>
          <w:numId w:val="3"/>
        </w:numPr>
      </w:pPr>
      <w:r w:rsidRPr="00517F1C">
        <w:t>A powerful, curiosity-driven statement that introduces your bonus stack as "the missing piece."</w:t>
      </w:r>
    </w:p>
    <w:p w14:paraId="63D7FE56" w14:textId="77777777" w:rsidR="00517F1C" w:rsidRPr="00517F1C" w:rsidRDefault="00517F1C" w:rsidP="00517F1C">
      <w:pPr>
        <w:numPr>
          <w:ilvl w:val="0"/>
          <w:numId w:val="3"/>
        </w:numPr>
      </w:pPr>
      <w:r w:rsidRPr="00517F1C">
        <w:t>A bulleted list showcasing each bonus, including the name, value, and a short, benefit-driven description.</w:t>
      </w:r>
    </w:p>
    <w:p w14:paraId="70452492" w14:textId="77777777" w:rsidR="00517F1C" w:rsidRPr="00517F1C" w:rsidRDefault="00517F1C" w:rsidP="00517F1C">
      <w:pPr>
        <w:numPr>
          <w:ilvl w:val="0"/>
          <w:numId w:val="3"/>
        </w:numPr>
      </w:pPr>
      <w:r w:rsidRPr="00517F1C">
        <w:t xml:space="preserve">A strong, urgency-driven paragraph that creates FOMO (Fear </w:t>
      </w:r>
      <w:proofErr w:type="gramStart"/>
      <w:r w:rsidRPr="00517F1C">
        <w:t>Of</w:t>
      </w:r>
      <w:proofErr w:type="gramEnd"/>
      <w:r w:rsidRPr="00517F1C">
        <w:t xml:space="preserve"> Missing Out) and scarcity.</w:t>
      </w:r>
    </w:p>
    <w:p w14:paraId="2798F47E" w14:textId="77777777" w:rsidR="00517F1C" w:rsidRPr="00517F1C" w:rsidRDefault="00517F1C" w:rsidP="00517F1C">
      <w:pPr>
        <w:numPr>
          <w:ilvl w:val="0"/>
          <w:numId w:val="3"/>
        </w:numPr>
      </w:pPr>
      <w:r w:rsidRPr="00517F1C">
        <w:t>A final, clear call-to-action that tells them exactly what to do next.</w:t>
      </w:r>
    </w:p>
    <w:p w14:paraId="31E85E91" w14:textId="77777777" w:rsidR="00517F1C" w:rsidRPr="00517F1C" w:rsidRDefault="00517F1C" w:rsidP="00517F1C">
      <w:r w:rsidRPr="00517F1C">
        <w:t>Write in a high-energy, authoritative, and persuasive tone. Focus on making the bonuses feel exclusive and valuable.</w:t>
      </w:r>
    </w:p>
    <w:p w14:paraId="3A809D85" w14:textId="77777777" w:rsidR="00517F1C" w:rsidRPr="00517F1C" w:rsidRDefault="00517F1C" w:rsidP="00517F1C">
      <w:r w:rsidRPr="00517F1C">
        <w:rPr>
          <w:b/>
          <w:bCs/>
        </w:rPr>
        <w:t>Fill-in-the-Blank Application:</w:t>
      </w:r>
    </w:p>
    <w:p w14:paraId="7327BDAC" w14:textId="77777777" w:rsidR="00517F1C" w:rsidRPr="00517F1C" w:rsidRDefault="00517F1C" w:rsidP="00517F1C">
      <w:pPr>
        <w:numPr>
          <w:ilvl w:val="0"/>
          <w:numId w:val="4"/>
        </w:numPr>
      </w:pPr>
      <w:r w:rsidRPr="00517F1C">
        <w:rPr>
          <w:b/>
          <w:bCs/>
        </w:rPr>
        <w:t>Product Name:</w:t>
      </w:r>
      <w:r w:rsidRPr="00517F1C">
        <w:t xml:space="preserve"> </w:t>
      </w:r>
      <w:proofErr w:type="gramStart"/>
      <w:r w:rsidRPr="00517F1C">
        <w:t>[ ]</w:t>
      </w:r>
      <w:proofErr w:type="gramEnd"/>
    </w:p>
    <w:p w14:paraId="56A45ED4" w14:textId="77777777" w:rsidR="00517F1C" w:rsidRPr="00517F1C" w:rsidRDefault="00517F1C" w:rsidP="00517F1C">
      <w:pPr>
        <w:numPr>
          <w:ilvl w:val="0"/>
          <w:numId w:val="4"/>
        </w:numPr>
      </w:pPr>
      <w:r w:rsidRPr="00517F1C">
        <w:rPr>
          <w:b/>
          <w:bCs/>
        </w:rPr>
        <w:t>Main Promise:</w:t>
      </w:r>
      <w:r w:rsidRPr="00517F1C">
        <w:t xml:space="preserve"> </w:t>
      </w:r>
      <w:proofErr w:type="gramStart"/>
      <w:r w:rsidRPr="00517F1C">
        <w:t>[ ]</w:t>
      </w:r>
      <w:proofErr w:type="gramEnd"/>
    </w:p>
    <w:p w14:paraId="7AD6C1DB" w14:textId="77777777" w:rsidR="00517F1C" w:rsidRPr="00517F1C" w:rsidRDefault="00517F1C" w:rsidP="00517F1C">
      <w:pPr>
        <w:numPr>
          <w:ilvl w:val="0"/>
          <w:numId w:val="4"/>
        </w:numPr>
      </w:pPr>
      <w:r w:rsidRPr="00517F1C">
        <w:rPr>
          <w:b/>
          <w:bCs/>
        </w:rPr>
        <w:t>Target Audience:</w:t>
      </w:r>
      <w:r w:rsidRPr="00517F1C">
        <w:t xml:space="preserve"> </w:t>
      </w:r>
      <w:proofErr w:type="gramStart"/>
      <w:r w:rsidRPr="00517F1C">
        <w:t>[ ]</w:t>
      </w:r>
      <w:proofErr w:type="gramEnd"/>
    </w:p>
    <w:p w14:paraId="1BD7DC68" w14:textId="77777777" w:rsidR="00517F1C" w:rsidRPr="00517F1C" w:rsidRDefault="00517F1C" w:rsidP="00517F1C">
      <w:pPr>
        <w:numPr>
          <w:ilvl w:val="0"/>
          <w:numId w:val="4"/>
        </w:numPr>
      </w:pPr>
      <w:r w:rsidRPr="00517F1C">
        <w:rPr>
          <w:b/>
          <w:bCs/>
        </w:rPr>
        <w:t>Pain Point:</w:t>
      </w:r>
      <w:r w:rsidRPr="00517F1C">
        <w:t xml:space="preserve"> </w:t>
      </w:r>
      <w:proofErr w:type="gramStart"/>
      <w:r w:rsidRPr="00517F1C">
        <w:t>[ ]</w:t>
      </w:r>
      <w:proofErr w:type="gramEnd"/>
    </w:p>
    <w:p w14:paraId="432F4059" w14:textId="77777777" w:rsidR="00517F1C" w:rsidRPr="00517F1C" w:rsidRDefault="00517F1C" w:rsidP="00517F1C">
      <w:pPr>
        <w:numPr>
          <w:ilvl w:val="0"/>
          <w:numId w:val="4"/>
        </w:numPr>
      </w:pPr>
      <w:r w:rsidRPr="00517F1C">
        <w:rPr>
          <w:b/>
          <w:bCs/>
        </w:rPr>
        <w:t>Bonus Stack Name:</w:t>
      </w:r>
      <w:r w:rsidRPr="00517F1C">
        <w:t xml:space="preserve"> </w:t>
      </w:r>
      <w:proofErr w:type="gramStart"/>
      <w:r w:rsidRPr="00517F1C">
        <w:t>[ ]</w:t>
      </w:r>
      <w:proofErr w:type="gramEnd"/>
    </w:p>
    <w:p w14:paraId="06C46383" w14:textId="77777777" w:rsidR="00517F1C" w:rsidRPr="00517F1C" w:rsidRDefault="00517F1C" w:rsidP="00517F1C">
      <w:pPr>
        <w:numPr>
          <w:ilvl w:val="0"/>
          <w:numId w:val="4"/>
        </w:numPr>
      </w:pPr>
      <w:r w:rsidRPr="00517F1C">
        <w:rPr>
          <w:b/>
          <w:bCs/>
        </w:rPr>
        <w:t>Total Value:</w:t>
      </w:r>
      <w:r w:rsidRPr="00517F1C">
        <w:t xml:space="preserve"> </w:t>
      </w:r>
      <w:proofErr w:type="gramStart"/>
      <w:r w:rsidRPr="00517F1C">
        <w:t>[ ]</w:t>
      </w:r>
      <w:proofErr w:type="gramEnd"/>
    </w:p>
    <w:p w14:paraId="372A4F83" w14:textId="77777777" w:rsidR="00517F1C" w:rsidRPr="00517F1C" w:rsidRDefault="00517F1C" w:rsidP="00517F1C">
      <w:pPr>
        <w:numPr>
          <w:ilvl w:val="0"/>
          <w:numId w:val="4"/>
        </w:numPr>
      </w:pPr>
      <w:r w:rsidRPr="00517F1C">
        <w:rPr>
          <w:b/>
          <w:bCs/>
        </w:rPr>
        <w:t>Bonus 1 Name &amp; Benefit:</w:t>
      </w:r>
      <w:r w:rsidRPr="00517F1C">
        <w:t xml:space="preserve"> </w:t>
      </w:r>
      <w:proofErr w:type="gramStart"/>
      <w:r w:rsidRPr="00517F1C">
        <w:t>[ ]</w:t>
      </w:r>
      <w:proofErr w:type="gramEnd"/>
    </w:p>
    <w:p w14:paraId="6D3933E5" w14:textId="77777777" w:rsidR="00517F1C" w:rsidRPr="00517F1C" w:rsidRDefault="00517F1C" w:rsidP="00517F1C">
      <w:pPr>
        <w:numPr>
          <w:ilvl w:val="0"/>
          <w:numId w:val="4"/>
        </w:numPr>
      </w:pPr>
      <w:r w:rsidRPr="00517F1C">
        <w:rPr>
          <w:b/>
          <w:bCs/>
        </w:rPr>
        <w:t>Bonus 2 Name &amp; Benefit:</w:t>
      </w:r>
      <w:r w:rsidRPr="00517F1C">
        <w:t xml:space="preserve"> </w:t>
      </w:r>
      <w:proofErr w:type="gramStart"/>
      <w:r w:rsidRPr="00517F1C">
        <w:t>[ ]</w:t>
      </w:r>
      <w:proofErr w:type="gramEnd"/>
    </w:p>
    <w:p w14:paraId="4688DA31" w14:textId="77777777" w:rsidR="00517F1C" w:rsidRPr="00517F1C" w:rsidRDefault="00517F1C" w:rsidP="00517F1C">
      <w:pPr>
        <w:numPr>
          <w:ilvl w:val="0"/>
          <w:numId w:val="4"/>
        </w:numPr>
      </w:pPr>
      <w:r w:rsidRPr="00517F1C">
        <w:rPr>
          <w:b/>
          <w:bCs/>
        </w:rPr>
        <w:t>Bonus 3 Name &amp; Benefit:</w:t>
      </w:r>
      <w:r w:rsidRPr="00517F1C">
        <w:t xml:space="preserve"> </w:t>
      </w:r>
      <w:proofErr w:type="gramStart"/>
      <w:r w:rsidRPr="00517F1C">
        <w:t>[ ]</w:t>
      </w:r>
      <w:proofErr w:type="gramEnd"/>
    </w:p>
    <w:p w14:paraId="0B276957" w14:textId="4378450F" w:rsidR="00517F1C" w:rsidRDefault="00517F1C" w:rsidP="00517F1C"/>
    <w:p w14:paraId="7C86C23F" w14:textId="77777777" w:rsidR="00517F1C" w:rsidRDefault="00517F1C" w:rsidP="00517F1C"/>
    <w:p w14:paraId="4708AE7C" w14:textId="77777777" w:rsidR="00517F1C" w:rsidRDefault="00517F1C" w:rsidP="00517F1C"/>
    <w:p w14:paraId="1E09A319" w14:textId="77777777" w:rsidR="00517F1C" w:rsidRDefault="00517F1C" w:rsidP="00517F1C"/>
    <w:p w14:paraId="351454E7" w14:textId="77777777" w:rsidR="00517F1C" w:rsidRPr="00517F1C" w:rsidRDefault="00517F1C" w:rsidP="00517F1C"/>
    <w:p w14:paraId="0200D26D" w14:textId="77777777" w:rsidR="00517F1C" w:rsidRPr="00517F1C" w:rsidRDefault="00517F1C" w:rsidP="00517F1C">
      <w:pPr>
        <w:rPr>
          <w:b/>
          <w:bCs/>
        </w:rPr>
      </w:pPr>
      <w:r w:rsidRPr="00517F1C">
        <w:rPr>
          <w:b/>
          <w:bCs/>
        </w:rPr>
        <w:t>Section 2: The "No-Code" Deployment</w:t>
      </w:r>
    </w:p>
    <w:p w14:paraId="74954C54" w14:textId="77777777" w:rsidR="00517F1C" w:rsidRPr="00517F1C" w:rsidRDefault="00517F1C" w:rsidP="00517F1C">
      <w:r w:rsidRPr="00517F1C">
        <w:t>You have the copy. Now, let’s build the page. You don't need expensive software. You can use a free tool to build your bonus page.</w:t>
      </w:r>
    </w:p>
    <w:p w14:paraId="1E9E1D38" w14:textId="77777777" w:rsidR="00517F1C" w:rsidRPr="00517F1C" w:rsidRDefault="00517F1C" w:rsidP="00517F1C">
      <w:pPr>
        <w:rPr>
          <w:b/>
          <w:bCs/>
        </w:rPr>
      </w:pPr>
      <w:r w:rsidRPr="00517F1C">
        <w:rPr>
          <w:b/>
          <w:bCs/>
        </w:rPr>
        <w:t>Step 1: Choose Your Tool</w:t>
      </w:r>
    </w:p>
    <w:p w14:paraId="32D3AAB6" w14:textId="77777777" w:rsidR="00517F1C" w:rsidRPr="00517F1C" w:rsidRDefault="00517F1C" w:rsidP="00517F1C">
      <w:pPr>
        <w:numPr>
          <w:ilvl w:val="0"/>
          <w:numId w:val="5"/>
        </w:numPr>
      </w:pPr>
      <w:r w:rsidRPr="00517F1C">
        <w:rPr>
          <w:b/>
          <w:bCs/>
        </w:rPr>
        <w:t>Option 1: Google Sites (Free &amp; Simple)</w:t>
      </w:r>
    </w:p>
    <w:p w14:paraId="7D48D8E3" w14:textId="77777777" w:rsidR="00517F1C" w:rsidRPr="00517F1C" w:rsidRDefault="00517F1C" w:rsidP="00517F1C">
      <w:pPr>
        <w:numPr>
          <w:ilvl w:val="1"/>
          <w:numId w:val="5"/>
        </w:numPr>
      </w:pPr>
      <w:r w:rsidRPr="00517F1C">
        <w:rPr>
          <w:b/>
          <w:bCs/>
        </w:rPr>
        <w:t>Pro:</w:t>
      </w:r>
      <w:r w:rsidRPr="00517F1C">
        <w:t xml:space="preserve"> It's free, intuitive, and works like Google Docs. You can create a page in minutes.</w:t>
      </w:r>
    </w:p>
    <w:p w14:paraId="6EB57552" w14:textId="77777777" w:rsidR="00517F1C" w:rsidRPr="00517F1C" w:rsidRDefault="00517F1C" w:rsidP="00517F1C">
      <w:pPr>
        <w:numPr>
          <w:ilvl w:val="1"/>
          <w:numId w:val="5"/>
        </w:numPr>
      </w:pPr>
      <w:r w:rsidRPr="00517F1C">
        <w:rPr>
          <w:b/>
          <w:bCs/>
        </w:rPr>
        <w:t>Con:</w:t>
      </w:r>
      <w:r w:rsidRPr="00517F1C">
        <w:t xml:space="preserve"> Limited design options and a simple URL.</w:t>
      </w:r>
    </w:p>
    <w:p w14:paraId="4262CA8B" w14:textId="77777777" w:rsidR="00517F1C" w:rsidRPr="00517F1C" w:rsidRDefault="00517F1C" w:rsidP="00517F1C">
      <w:pPr>
        <w:numPr>
          <w:ilvl w:val="0"/>
          <w:numId w:val="5"/>
        </w:numPr>
      </w:pPr>
      <w:r w:rsidRPr="00517F1C">
        <w:rPr>
          <w:b/>
          <w:bCs/>
        </w:rPr>
        <w:t>Option 2: Carrd (Free Plan Available)</w:t>
      </w:r>
    </w:p>
    <w:p w14:paraId="630104CB" w14:textId="77777777" w:rsidR="00517F1C" w:rsidRPr="00517F1C" w:rsidRDefault="00517F1C" w:rsidP="00517F1C">
      <w:pPr>
        <w:numPr>
          <w:ilvl w:val="1"/>
          <w:numId w:val="5"/>
        </w:numPr>
      </w:pPr>
      <w:r w:rsidRPr="00517F1C">
        <w:rPr>
          <w:b/>
          <w:bCs/>
        </w:rPr>
        <w:t>Pro:</w:t>
      </w:r>
      <w:r w:rsidRPr="00517F1C">
        <w:t xml:space="preserve"> Beautiful, modern, and mobile-responsive pages. The free plan is more than enough for a bonus page.</w:t>
      </w:r>
    </w:p>
    <w:p w14:paraId="3921D8D5" w14:textId="77777777" w:rsidR="00517F1C" w:rsidRPr="00517F1C" w:rsidRDefault="00517F1C" w:rsidP="00517F1C">
      <w:pPr>
        <w:numPr>
          <w:ilvl w:val="1"/>
          <w:numId w:val="5"/>
        </w:numPr>
      </w:pPr>
      <w:r w:rsidRPr="00517F1C">
        <w:rPr>
          <w:b/>
          <w:bCs/>
        </w:rPr>
        <w:t>Con:</w:t>
      </w:r>
      <w:r w:rsidRPr="00517F1C">
        <w:t xml:space="preserve"> Limited to a single-page site on the free plan.</w:t>
      </w:r>
    </w:p>
    <w:p w14:paraId="62882B3C" w14:textId="77777777" w:rsidR="00517F1C" w:rsidRPr="00517F1C" w:rsidRDefault="00517F1C" w:rsidP="00517F1C">
      <w:pPr>
        <w:numPr>
          <w:ilvl w:val="0"/>
          <w:numId w:val="5"/>
        </w:numPr>
      </w:pPr>
      <w:r w:rsidRPr="00517F1C">
        <w:rPr>
          <w:b/>
          <w:bCs/>
        </w:rPr>
        <w:t>Option 3: Your Email Provider's Landing Page Builder</w:t>
      </w:r>
    </w:p>
    <w:p w14:paraId="1CEF7E0E" w14:textId="77777777" w:rsidR="00517F1C" w:rsidRPr="00517F1C" w:rsidRDefault="00517F1C" w:rsidP="00517F1C">
      <w:pPr>
        <w:numPr>
          <w:ilvl w:val="1"/>
          <w:numId w:val="5"/>
        </w:numPr>
      </w:pPr>
      <w:r w:rsidRPr="00517F1C">
        <w:rPr>
          <w:b/>
          <w:bCs/>
        </w:rPr>
        <w:t>Pro:</w:t>
      </w:r>
      <w:r w:rsidRPr="00517F1C">
        <w:t xml:space="preserve"> Many email providers (like </w:t>
      </w:r>
      <w:proofErr w:type="spellStart"/>
      <w:r w:rsidRPr="00517F1C">
        <w:t>MailerLite</w:t>
      </w:r>
      <w:proofErr w:type="spellEnd"/>
      <w:r w:rsidRPr="00517F1C">
        <w:t>) offer free landing page builders that integrate directly with your list.</w:t>
      </w:r>
    </w:p>
    <w:p w14:paraId="2AC3B016" w14:textId="77777777" w:rsidR="00517F1C" w:rsidRPr="00517F1C" w:rsidRDefault="00517F1C" w:rsidP="00517F1C">
      <w:pPr>
        <w:numPr>
          <w:ilvl w:val="1"/>
          <w:numId w:val="5"/>
        </w:numPr>
      </w:pPr>
      <w:r w:rsidRPr="00517F1C">
        <w:rPr>
          <w:b/>
          <w:bCs/>
        </w:rPr>
        <w:t>Con:</w:t>
      </w:r>
      <w:r w:rsidRPr="00517F1C">
        <w:t xml:space="preserve"> You're tied to their platform.</w:t>
      </w:r>
    </w:p>
    <w:p w14:paraId="5E51BE15" w14:textId="77777777" w:rsidR="00517F1C" w:rsidRDefault="00517F1C" w:rsidP="00517F1C">
      <w:pPr>
        <w:rPr>
          <w:b/>
          <w:bCs/>
        </w:rPr>
      </w:pPr>
    </w:p>
    <w:p w14:paraId="3046FD08" w14:textId="6809E2E1" w:rsidR="00517F1C" w:rsidRPr="00517F1C" w:rsidRDefault="00517F1C" w:rsidP="00517F1C">
      <w:pPr>
        <w:rPr>
          <w:b/>
          <w:bCs/>
        </w:rPr>
      </w:pPr>
      <w:r w:rsidRPr="00517F1C">
        <w:rPr>
          <w:b/>
          <w:bCs/>
        </w:rPr>
        <w:t>Step 2: Build Your Page</w:t>
      </w:r>
    </w:p>
    <w:p w14:paraId="2E65E8DC" w14:textId="77777777" w:rsidR="00517F1C" w:rsidRPr="00517F1C" w:rsidRDefault="00517F1C" w:rsidP="00517F1C">
      <w:pPr>
        <w:numPr>
          <w:ilvl w:val="0"/>
          <w:numId w:val="6"/>
        </w:numPr>
      </w:pPr>
      <w:r w:rsidRPr="00517F1C">
        <w:rPr>
          <w:b/>
          <w:bCs/>
        </w:rPr>
        <w:t>Action 1: Create a New Page.</w:t>
      </w:r>
    </w:p>
    <w:p w14:paraId="16A3084E" w14:textId="77777777" w:rsidR="00517F1C" w:rsidRPr="00517F1C" w:rsidRDefault="00517F1C" w:rsidP="00517F1C">
      <w:pPr>
        <w:numPr>
          <w:ilvl w:val="1"/>
          <w:numId w:val="6"/>
        </w:numPr>
      </w:pPr>
      <w:r w:rsidRPr="00517F1C">
        <w:t>In your chosen tool, create a new, blank page. Give it a simple, memorable name.</w:t>
      </w:r>
    </w:p>
    <w:p w14:paraId="07825DA6" w14:textId="77777777" w:rsidR="00517F1C" w:rsidRPr="00517F1C" w:rsidRDefault="00517F1C" w:rsidP="00517F1C">
      <w:pPr>
        <w:numPr>
          <w:ilvl w:val="0"/>
          <w:numId w:val="6"/>
        </w:numPr>
      </w:pPr>
      <w:r w:rsidRPr="00517F1C">
        <w:rPr>
          <w:b/>
          <w:bCs/>
        </w:rPr>
        <w:t>Action 2: Paste the AI Copy.</w:t>
      </w:r>
    </w:p>
    <w:p w14:paraId="2F4F5D75" w14:textId="77777777" w:rsidR="00517F1C" w:rsidRPr="00517F1C" w:rsidRDefault="00517F1C" w:rsidP="00517F1C">
      <w:pPr>
        <w:numPr>
          <w:ilvl w:val="1"/>
          <w:numId w:val="6"/>
        </w:numPr>
      </w:pPr>
      <w:r w:rsidRPr="00517F1C">
        <w:t xml:space="preserve">Copy the full output from the AI prompt in </w:t>
      </w:r>
      <w:r w:rsidRPr="00517F1C">
        <w:rPr>
          <w:b/>
          <w:bCs/>
        </w:rPr>
        <w:t>Section 1</w:t>
      </w:r>
      <w:r w:rsidRPr="00517F1C">
        <w:t>.</w:t>
      </w:r>
    </w:p>
    <w:p w14:paraId="12C1152B" w14:textId="77777777" w:rsidR="00517F1C" w:rsidRPr="00517F1C" w:rsidRDefault="00517F1C" w:rsidP="00517F1C">
      <w:pPr>
        <w:numPr>
          <w:ilvl w:val="1"/>
          <w:numId w:val="6"/>
        </w:numPr>
      </w:pPr>
      <w:r w:rsidRPr="00517F1C">
        <w:t>Paste it directly into the page builder. Use headers, bold text, and bullet points to format the text and make it easy to read.</w:t>
      </w:r>
    </w:p>
    <w:p w14:paraId="1455C6ED" w14:textId="77777777" w:rsidR="00517F1C" w:rsidRPr="00517F1C" w:rsidRDefault="00517F1C" w:rsidP="00517F1C">
      <w:pPr>
        <w:numPr>
          <w:ilvl w:val="0"/>
          <w:numId w:val="6"/>
        </w:numPr>
      </w:pPr>
      <w:r w:rsidRPr="00517F1C">
        <w:rPr>
          <w:b/>
          <w:bCs/>
        </w:rPr>
        <w:t>Action 3: Add the Affiliate Link.</w:t>
      </w:r>
    </w:p>
    <w:p w14:paraId="39BD1D55" w14:textId="77777777" w:rsidR="00517F1C" w:rsidRPr="00517F1C" w:rsidRDefault="00517F1C" w:rsidP="00517F1C">
      <w:pPr>
        <w:numPr>
          <w:ilvl w:val="1"/>
          <w:numId w:val="6"/>
        </w:numPr>
      </w:pPr>
      <w:r w:rsidRPr="00517F1C">
        <w:t>Create a button and link it to your affiliate URL.</w:t>
      </w:r>
    </w:p>
    <w:p w14:paraId="271B184D" w14:textId="77777777" w:rsidR="00517F1C" w:rsidRPr="00517F1C" w:rsidRDefault="00517F1C" w:rsidP="00517F1C">
      <w:pPr>
        <w:numPr>
          <w:ilvl w:val="1"/>
          <w:numId w:val="6"/>
        </w:numPr>
      </w:pPr>
      <w:r w:rsidRPr="00517F1C">
        <w:t>Add a call to action (CTA) at the end of the page and link it to the same URL.</w:t>
      </w:r>
    </w:p>
    <w:p w14:paraId="55801451" w14:textId="77777777" w:rsidR="00517F1C" w:rsidRPr="00517F1C" w:rsidRDefault="00517F1C" w:rsidP="00517F1C">
      <w:pPr>
        <w:numPr>
          <w:ilvl w:val="0"/>
          <w:numId w:val="6"/>
        </w:numPr>
      </w:pPr>
      <w:r w:rsidRPr="00517F1C">
        <w:rPr>
          <w:b/>
          <w:bCs/>
        </w:rPr>
        <w:lastRenderedPageBreak/>
        <w:t>Action 4: Add Simple Images.</w:t>
      </w:r>
    </w:p>
    <w:p w14:paraId="2D98592B" w14:textId="77777777" w:rsidR="00517F1C" w:rsidRPr="00517F1C" w:rsidRDefault="00517F1C" w:rsidP="00517F1C">
      <w:pPr>
        <w:numPr>
          <w:ilvl w:val="1"/>
          <w:numId w:val="6"/>
        </w:numPr>
      </w:pPr>
      <w:r w:rsidRPr="00517F1C">
        <w:t>You don't need complex graphics. Use free tools like Canva or a simple screenshot of your bonus. Add an image for each bonus to showcase its value. A simple mock-up of a checklist or a cover of a playbook will work perfectly.</w:t>
      </w:r>
    </w:p>
    <w:p w14:paraId="48A1961F" w14:textId="77599A10" w:rsidR="00517F1C" w:rsidRPr="00517F1C" w:rsidRDefault="00517F1C" w:rsidP="00517F1C"/>
    <w:p w14:paraId="7A08F262" w14:textId="77777777" w:rsidR="00517F1C" w:rsidRPr="00517F1C" w:rsidRDefault="00517F1C" w:rsidP="00517F1C">
      <w:pPr>
        <w:rPr>
          <w:b/>
          <w:bCs/>
        </w:rPr>
      </w:pPr>
      <w:r w:rsidRPr="00517F1C">
        <w:rPr>
          <w:b/>
          <w:bCs/>
        </w:rPr>
        <w:t>Section 3: Advanced Applications &amp; Insider Hacks</w:t>
      </w:r>
    </w:p>
    <w:p w14:paraId="4447929C" w14:textId="77777777" w:rsidR="00517F1C" w:rsidRPr="00517F1C" w:rsidRDefault="00517F1C" w:rsidP="00517F1C">
      <w:r w:rsidRPr="00517F1C">
        <w:t>Ready to take your bonus page from great to legendary? Use these insider secrets.</w:t>
      </w:r>
    </w:p>
    <w:p w14:paraId="08D05200" w14:textId="77777777" w:rsidR="00517F1C" w:rsidRPr="00517F1C" w:rsidRDefault="00517F1C" w:rsidP="00517F1C">
      <w:pPr>
        <w:rPr>
          <w:b/>
          <w:bCs/>
        </w:rPr>
      </w:pPr>
      <w:r w:rsidRPr="00517F1C">
        <w:rPr>
          <w:b/>
          <w:bCs/>
        </w:rPr>
        <w:t>Hack #1: The "Video Bridge"</w:t>
      </w:r>
    </w:p>
    <w:p w14:paraId="3AE68FFC" w14:textId="77777777" w:rsidR="00517F1C" w:rsidRPr="00517F1C" w:rsidRDefault="00517F1C" w:rsidP="00517F1C">
      <w:pPr>
        <w:numPr>
          <w:ilvl w:val="0"/>
          <w:numId w:val="7"/>
        </w:numPr>
      </w:pPr>
      <w:r w:rsidRPr="00517F1C">
        <w:rPr>
          <w:b/>
          <w:bCs/>
        </w:rPr>
        <w:t>Concept:</w:t>
      </w:r>
      <w:r w:rsidRPr="00517F1C">
        <w:t xml:space="preserve"> Instead of a simple text page, add a short, high-energy video at the top. In the video, you will talk directly to the camera, validate the product, agitate the problem, and then bridge to your bonus as the solution.</w:t>
      </w:r>
    </w:p>
    <w:p w14:paraId="3A2E830D" w14:textId="77777777" w:rsidR="00517F1C" w:rsidRPr="00517F1C" w:rsidRDefault="00517F1C" w:rsidP="00517F1C">
      <w:pPr>
        <w:numPr>
          <w:ilvl w:val="0"/>
          <w:numId w:val="7"/>
        </w:numPr>
      </w:pPr>
      <w:r w:rsidRPr="00517F1C">
        <w:rPr>
          <w:b/>
          <w:bCs/>
        </w:rPr>
        <w:t>Why it works:</w:t>
      </w:r>
      <w:r w:rsidRPr="00517F1C">
        <w:t xml:space="preserve"> Video builds trust and rapport instantly. It adds a layer of personal connection that text alone can't replicate.</w:t>
      </w:r>
    </w:p>
    <w:p w14:paraId="25664EA9" w14:textId="77777777" w:rsidR="00517F1C" w:rsidRPr="00517F1C" w:rsidRDefault="00517F1C" w:rsidP="00517F1C">
      <w:pPr>
        <w:rPr>
          <w:b/>
          <w:bCs/>
        </w:rPr>
      </w:pPr>
      <w:r w:rsidRPr="00517F1C">
        <w:rPr>
          <w:b/>
          <w:bCs/>
        </w:rPr>
        <w:t>Hack #2: The "Testimonial Injector"</w:t>
      </w:r>
    </w:p>
    <w:p w14:paraId="60E46111" w14:textId="77777777" w:rsidR="00517F1C" w:rsidRPr="00517F1C" w:rsidRDefault="00517F1C" w:rsidP="00517F1C">
      <w:pPr>
        <w:numPr>
          <w:ilvl w:val="0"/>
          <w:numId w:val="8"/>
        </w:numPr>
      </w:pPr>
      <w:r w:rsidRPr="00517F1C">
        <w:rPr>
          <w:b/>
          <w:bCs/>
        </w:rPr>
        <w:t>Concept:</w:t>
      </w:r>
      <w:r w:rsidRPr="00517F1C">
        <w:t xml:space="preserve"> Add 1-2 powerful testimonials directly on your bonus page. Even if they aren't about your bonus, they should be about your authority or a previous bonus you've offered.</w:t>
      </w:r>
    </w:p>
    <w:p w14:paraId="346CA171" w14:textId="77777777" w:rsidR="00517F1C" w:rsidRPr="00517F1C" w:rsidRDefault="00517F1C" w:rsidP="00517F1C">
      <w:pPr>
        <w:numPr>
          <w:ilvl w:val="0"/>
          <w:numId w:val="8"/>
        </w:numPr>
      </w:pPr>
      <w:r w:rsidRPr="00517F1C">
        <w:rPr>
          <w:b/>
          <w:bCs/>
        </w:rPr>
        <w:t>AI Prompt:</w:t>
      </w:r>
      <w:r w:rsidRPr="00517F1C">
        <w:t xml:space="preserve"> I need to add a short testimonial to my bonus page. The testimonial should establish my authority and trustworthiness. Write a short testimonial from a satisfied customer who says I provide a lot of value and overdeliver on my promises.</w:t>
      </w:r>
    </w:p>
    <w:p w14:paraId="467A44D7" w14:textId="77777777" w:rsidR="00517F1C" w:rsidRPr="00517F1C" w:rsidRDefault="00517F1C" w:rsidP="00517F1C">
      <w:pPr>
        <w:rPr>
          <w:b/>
          <w:bCs/>
        </w:rPr>
      </w:pPr>
      <w:r w:rsidRPr="00517F1C">
        <w:rPr>
          <w:b/>
          <w:bCs/>
        </w:rPr>
        <w:t>Hack #3: The "Scarcity Timer"</w:t>
      </w:r>
    </w:p>
    <w:p w14:paraId="5BAFCF4F" w14:textId="77777777" w:rsidR="00517F1C" w:rsidRPr="00517F1C" w:rsidRDefault="00517F1C" w:rsidP="00517F1C">
      <w:pPr>
        <w:numPr>
          <w:ilvl w:val="0"/>
          <w:numId w:val="9"/>
        </w:numPr>
      </w:pPr>
      <w:r w:rsidRPr="00517F1C">
        <w:rPr>
          <w:b/>
          <w:bCs/>
        </w:rPr>
        <w:t>Concept:</w:t>
      </w:r>
      <w:r w:rsidRPr="00517F1C">
        <w:t xml:space="preserve"> Use a countdown timer to add a sense of urgency. Many landing page builders have this feature.</w:t>
      </w:r>
    </w:p>
    <w:p w14:paraId="02B0F66D" w14:textId="77777777" w:rsidR="00517F1C" w:rsidRPr="00517F1C" w:rsidRDefault="00517F1C" w:rsidP="00517F1C">
      <w:pPr>
        <w:numPr>
          <w:ilvl w:val="0"/>
          <w:numId w:val="9"/>
        </w:numPr>
      </w:pPr>
      <w:r w:rsidRPr="00517F1C">
        <w:rPr>
          <w:b/>
          <w:bCs/>
        </w:rPr>
        <w:t>Why it works:</w:t>
      </w:r>
      <w:r w:rsidRPr="00517F1C">
        <w:t xml:space="preserve"> It’s a powerful psychological trigger that pushes people to act now rather than later.</w:t>
      </w:r>
    </w:p>
    <w:p w14:paraId="7CFCB311" w14:textId="77777777" w:rsidR="00517F1C" w:rsidRDefault="00517F1C" w:rsidP="00517F1C">
      <w:pPr>
        <w:rPr>
          <w:b/>
          <w:bCs/>
        </w:rPr>
      </w:pPr>
    </w:p>
    <w:p w14:paraId="7EB9C647" w14:textId="77777777" w:rsidR="00517F1C" w:rsidRDefault="00517F1C" w:rsidP="00517F1C">
      <w:pPr>
        <w:rPr>
          <w:b/>
          <w:bCs/>
        </w:rPr>
      </w:pPr>
    </w:p>
    <w:p w14:paraId="56C08CE7" w14:textId="77777777" w:rsidR="00517F1C" w:rsidRDefault="00517F1C" w:rsidP="00517F1C">
      <w:pPr>
        <w:rPr>
          <w:b/>
          <w:bCs/>
        </w:rPr>
      </w:pPr>
    </w:p>
    <w:p w14:paraId="3FA4AAC3" w14:textId="77777777" w:rsidR="00517F1C" w:rsidRDefault="00517F1C" w:rsidP="00517F1C">
      <w:pPr>
        <w:rPr>
          <w:b/>
          <w:bCs/>
        </w:rPr>
      </w:pPr>
    </w:p>
    <w:p w14:paraId="15FB5F00" w14:textId="77777777" w:rsidR="00517F1C" w:rsidRDefault="00517F1C" w:rsidP="00517F1C">
      <w:pPr>
        <w:rPr>
          <w:b/>
          <w:bCs/>
        </w:rPr>
      </w:pPr>
    </w:p>
    <w:p w14:paraId="59EA5637" w14:textId="2B37C7DE" w:rsidR="00517F1C" w:rsidRPr="00517F1C" w:rsidRDefault="00517F1C" w:rsidP="00517F1C">
      <w:pPr>
        <w:rPr>
          <w:b/>
          <w:bCs/>
        </w:rPr>
      </w:pPr>
      <w:r w:rsidRPr="00517F1C">
        <w:rPr>
          <w:b/>
          <w:bCs/>
        </w:rPr>
        <w:lastRenderedPageBreak/>
        <w:t>Conclusion: Stop Designing. Start Dominating.</w:t>
      </w:r>
    </w:p>
    <w:p w14:paraId="0DFA52AE" w14:textId="77777777" w:rsidR="00517F1C" w:rsidRPr="00517F1C" w:rsidRDefault="00517F1C" w:rsidP="00517F1C">
      <w:r w:rsidRPr="00517F1C">
        <w:t xml:space="preserve">You no longer have an excuse to spend hours building a bonus page. The </w:t>
      </w:r>
      <w:r w:rsidRPr="00517F1C">
        <w:rPr>
          <w:b/>
          <w:bCs/>
        </w:rPr>
        <w:t>"One-Click Bonus Page" Action Plan</w:t>
      </w:r>
      <w:r w:rsidRPr="00517F1C">
        <w:t xml:space="preserve"> is your blueprint to creating a stunning, high-converting asset in a matter of minutes.</w:t>
      </w:r>
    </w:p>
    <w:p w14:paraId="57428765" w14:textId="77777777" w:rsidR="00517F1C" w:rsidRPr="00517F1C" w:rsidRDefault="00517F1C" w:rsidP="00517F1C">
      <w:r w:rsidRPr="00517F1C">
        <w:t>This isn't just about saving time; it's about positioning yourself as a professional who understands the power of a clean, compelling offer. Now, go put this action plan to work and watch your affiliate commissions skyrocket.</w:t>
      </w:r>
    </w:p>
    <w:p w14:paraId="35D22926" w14:textId="77777777" w:rsidR="00517F1C" w:rsidRDefault="00517F1C"/>
    <w:sectPr w:rsidR="00517F1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A59F2"/>
    <w:multiLevelType w:val="multilevel"/>
    <w:tmpl w:val="B0622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A3729A"/>
    <w:multiLevelType w:val="multilevel"/>
    <w:tmpl w:val="9A7AD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2879A6"/>
    <w:multiLevelType w:val="multilevel"/>
    <w:tmpl w:val="7592F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F215FC"/>
    <w:multiLevelType w:val="multilevel"/>
    <w:tmpl w:val="38EAC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C85228"/>
    <w:multiLevelType w:val="multilevel"/>
    <w:tmpl w:val="399CA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894501"/>
    <w:multiLevelType w:val="multilevel"/>
    <w:tmpl w:val="F1A02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AF513E"/>
    <w:multiLevelType w:val="multilevel"/>
    <w:tmpl w:val="0F92C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450C2D"/>
    <w:multiLevelType w:val="multilevel"/>
    <w:tmpl w:val="B984A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F62F6E"/>
    <w:multiLevelType w:val="multilevel"/>
    <w:tmpl w:val="71C03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942292">
    <w:abstractNumId w:val="4"/>
  </w:num>
  <w:num w:numId="2" w16cid:durableId="840852872">
    <w:abstractNumId w:val="3"/>
  </w:num>
  <w:num w:numId="3" w16cid:durableId="319895429">
    <w:abstractNumId w:val="7"/>
  </w:num>
  <w:num w:numId="4" w16cid:durableId="705179490">
    <w:abstractNumId w:val="2"/>
  </w:num>
  <w:num w:numId="5" w16cid:durableId="285278276">
    <w:abstractNumId w:val="1"/>
  </w:num>
  <w:num w:numId="6" w16cid:durableId="1468550437">
    <w:abstractNumId w:val="8"/>
  </w:num>
  <w:num w:numId="7" w16cid:durableId="1566337606">
    <w:abstractNumId w:val="6"/>
  </w:num>
  <w:num w:numId="8" w16cid:durableId="296185576">
    <w:abstractNumId w:val="5"/>
  </w:num>
  <w:num w:numId="9" w16cid:durableId="1901549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F1C"/>
    <w:rsid w:val="00517F1C"/>
    <w:rsid w:val="00BD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39818"/>
  <w15:chartTrackingRefBased/>
  <w15:docId w15:val="{022E693C-78EF-4A6E-8A2E-084D168D9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7F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7F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7F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7F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7F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7F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7F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7F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7F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7F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7F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7F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7F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7F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7F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7F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7F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7F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7F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7F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F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7F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7F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7F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7F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7F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7F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7F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7F1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1011</Words>
  <Characters>5763</Characters>
  <Application>Microsoft Office Word</Application>
  <DocSecurity>0</DocSecurity>
  <Lines>48</Lines>
  <Paragraphs>13</Paragraphs>
  <ScaleCrop>false</ScaleCrop>
  <Company/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Joanne Smith</dc:creator>
  <cp:keywords/>
  <dc:description/>
  <cp:lastModifiedBy>Joanne Smith</cp:lastModifiedBy>
  <cp:revision>1</cp:revision>
  <dcterms:created xsi:type="dcterms:W3CDTF">2025-09-05T06:50:00Z</dcterms:created>
  <dcterms:modified xsi:type="dcterms:W3CDTF">2025-09-05T06:51:00Z</dcterms:modified>
</cp:coreProperties>
</file>